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9217E" w14:textId="77777777" w:rsidR="00B80772" w:rsidRPr="006F319B" w:rsidRDefault="00B80772" w:rsidP="00B80772">
      <w:pPr>
        <w:rPr>
          <w:rFonts w:ascii="Times New Roman" w:hAnsi="Times New Roman"/>
          <w:b/>
          <w:lang w:val="sr-Cyrl-CS"/>
        </w:rPr>
      </w:pPr>
      <w:bookmarkStart w:id="0" w:name="_GoBack"/>
      <w:bookmarkEnd w:id="0"/>
      <w:r>
        <w:rPr>
          <w:rFonts w:ascii="Times New Roman" w:hAnsi="Times New Roman"/>
          <w:b/>
          <w:lang w:val="sr-Cyrl-CS"/>
        </w:rPr>
        <w:t xml:space="preserve">     </w:t>
      </w:r>
      <w:r>
        <w:rPr>
          <w:rFonts w:ascii="Times New Roman" w:hAnsi="Times New Roman"/>
          <w:b/>
          <w:lang w:val="en-GB"/>
        </w:rPr>
        <w:t>O</w:t>
      </w:r>
      <w:proofErr w:type="gramStart"/>
      <w:r>
        <w:rPr>
          <w:rFonts w:ascii="Times New Roman" w:hAnsi="Times New Roman"/>
          <w:b/>
          <w:lang w:val="sr-Cyrl-CS"/>
        </w:rPr>
        <w:t>Ш,,</w:t>
      </w:r>
      <w:proofErr w:type="gramEnd"/>
      <w:r>
        <w:rPr>
          <w:rFonts w:ascii="Times New Roman" w:hAnsi="Times New Roman"/>
          <w:b/>
          <w:lang w:val="sr-Cyrl-CS"/>
        </w:rPr>
        <w:t>Ж.Апостоловић</w:t>
      </w:r>
      <w:r w:rsidRPr="004271C2">
        <w:rPr>
          <w:rFonts w:ascii="Times New Roman" w:hAnsi="Times New Roman"/>
          <w:b/>
          <w:lang w:val="sr-Cyrl-CS"/>
        </w:rPr>
        <w:t>’’</w:t>
      </w:r>
      <w:r>
        <w:rPr>
          <w:rFonts w:ascii="Times New Roman" w:hAnsi="Times New Roman"/>
          <w:b/>
          <w:lang w:val="sr-Cyrl-CS"/>
        </w:rPr>
        <w:t>Трстеник</w:t>
      </w:r>
    </w:p>
    <w:p w14:paraId="49569F36" w14:textId="77777777" w:rsidR="00B80772" w:rsidRDefault="00B80772" w:rsidP="00B80772">
      <w:pPr>
        <w:jc w:val="center"/>
        <w:rPr>
          <w:rFonts w:ascii="Times New Roman" w:hAnsi="Times New Roman"/>
          <w:b/>
          <w:lang w:val="sr-Cyrl-CS"/>
        </w:rPr>
      </w:pPr>
      <w:r>
        <w:rPr>
          <w:rFonts w:ascii="Times New Roman" w:hAnsi="Times New Roman"/>
          <w:b/>
          <w:lang w:val="sr-Cyrl-CS"/>
        </w:rPr>
        <w:t xml:space="preserve">ДНЕВНА  </w:t>
      </w:r>
      <w:r w:rsidRPr="00B10F1F">
        <w:rPr>
          <w:rFonts w:ascii="Times New Roman" w:hAnsi="Times New Roman"/>
          <w:b/>
          <w:lang w:val="sr-Cyrl-CS"/>
        </w:rPr>
        <w:t>ПРИП</w:t>
      </w:r>
      <w:r>
        <w:rPr>
          <w:rFonts w:ascii="Times New Roman" w:hAnsi="Times New Roman"/>
          <w:b/>
          <w:lang w:val="sr-Cyrl-CS"/>
        </w:rPr>
        <w:t>РЕМА ЗА ЧАС</w:t>
      </w:r>
    </w:p>
    <w:p w14:paraId="1B26BC8D" w14:textId="77777777" w:rsidR="00C31A5B" w:rsidRDefault="00B80772" w:rsidP="00B80772">
      <w:pPr>
        <w:tabs>
          <w:tab w:val="left" w:pos="3315"/>
          <w:tab w:val="center" w:pos="4680"/>
        </w:tabs>
        <w:rPr>
          <w:rFonts w:ascii="Times New Roman" w:hAnsi="Times New Roman"/>
          <w:lang w:val="sr-Cyrl-CS"/>
        </w:rPr>
      </w:pPr>
      <w:r>
        <w:rPr>
          <w:rFonts w:ascii="Times New Roman" w:hAnsi="Times New Roman"/>
          <w:b/>
          <w:lang w:val="sr-Cyrl-CS"/>
        </w:rPr>
        <w:t xml:space="preserve">Наставни предмет </w:t>
      </w:r>
      <w:r>
        <w:rPr>
          <w:rFonts w:ascii="Times New Roman" w:hAnsi="Times New Roman"/>
          <w:lang w:val="sr-Cyrl-CS"/>
        </w:rPr>
        <w:t>-</w:t>
      </w:r>
      <w:r>
        <w:rPr>
          <w:rFonts w:ascii="Times New Roman" w:hAnsi="Times New Roman"/>
          <w:i/>
          <w:lang w:val="sr-Cyrl-CS"/>
        </w:rPr>
        <w:t xml:space="preserve">          </w:t>
      </w:r>
      <w:r w:rsidRPr="00EF0A20">
        <w:rPr>
          <w:rFonts w:ascii="Times New Roman" w:hAnsi="Times New Roman"/>
          <w:b/>
          <w:i/>
          <w:lang w:val="sr-Cyrl-CS"/>
        </w:rPr>
        <w:t xml:space="preserve"> </w:t>
      </w:r>
      <w:r>
        <w:rPr>
          <w:rFonts w:ascii="Times New Roman" w:hAnsi="Times New Roman"/>
          <w:b/>
          <w:lang w:val="sr-Cyrl-CS"/>
        </w:rPr>
        <w:t xml:space="preserve">                  </w:t>
      </w:r>
      <w:r w:rsidRPr="00DD2EB5">
        <w:rPr>
          <w:rFonts w:ascii="Times New Roman" w:hAnsi="Times New Roman"/>
          <w:b/>
          <w:lang w:val="sr-Cyrl-CS"/>
        </w:rPr>
        <w:t xml:space="preserve"> </w:t>
      </w:r>
      <w:r>
        <w:rPr>
          <w:rFonts w:ascii="Times New Roman" w:hAnsi="Times New Roman"/>
          <w:b/>
          <w:lang w:val="sr-Cyrl-CS"/>
        </w:rPr>
        <w:t xml:space="preserve">    </w:t>
      </w:r>
      <w:r w:rsidRPr="00DD2EB5">
        <w:rPr>
          <w:rFonts w:ascii="Times New Roman" w:hAnsi="Times New Roman"/>
          <w:b/>
          <w:lang w:val="sr-Cyrl-CS"/>
        </w:rPr>
        <w:t>Разред</w:t>
      </w:r>
      <w:r>
        <w:rPr>
          <w:rFonts w:ascii="Times New Roman" w:hAnsi="Times New Roman"/>
          <w:lang w:val="sr-Cyrl-CS"/>
        </w:rPr>
        <w:t>-</w:t>
      </w:r>
      <w:r>
        <w:rPr>
          <w:rFonts w:ascii="Times New Roman" w:hAnsi="Times New Roman"/>
          <w:i/>
          <w:lang w:val="sr-Cyrl-CS"/>
        </w:rPr>
        <w:t xml:space="preserve">                     </w:t>
      </w:r>
      <w:r>
        <w:rPr>
          <w:rFonts w:ascii="Times New Roman" w:hAnsi="Times New Roman"/>
          <w:lang w:val="sr-Cyrl-CS"/>
        </w:rPr>
        <w:t xml:space="preserve">               </w:t>
      </w:r>
      <w:r w:rsidRPr="00EF0A20">
        <w:rPr>
          <w:rFonts w:ascii="Times New Roman" w:hAnsi="Times New Roman"/>
          <w:b/>
          <w:lang w:val="sr-Cyrl-CS"/>
        </w:rPr>
        <w:t>Редни бр.часа</w:t>
      </w:r>
      <w:r w:rsidR="00C31A5B">
        <w:rPr>
          <w:rFonts w:ascii="Times New Roman" w:hAnsi="Times New Roman"/>
          <w:lang w:val="sr-Cyrl-CS"/>
        </w:rPr>
        <w:t xml:space="preserve"> </w:t>
      </w:r>
    </w:p>
    <w:p w14:paraId="381C3036" w14:textId="77777777" w:rsidR="00B80772" w:rsidRPr="00C31A5B" w:rsidRDefault="00C31A5B" w:rsidP="00B80772">
      <w:pPr>
        <w:tabs>
          <w:tab w:val="left" w:pos="3315"/>
          <w:tab w:val="center" w:pos="4680"/>
        </w:tabs>
        <w:rPr>
          <w:rFonts w:ascii="Times New Roman" w:hAnsi="Times New Roman"/>
          <w:b/>
          <w:lang w:val="sr-Cyrl-CS"/>
        </w:rPr>
      </w:pPr>
      <w:r w:rsidRPr="00C31A5B">
        <w:rPr>
          <w:rFonts w:ascii="Times New Roman" w:hAnsi="Times New Roman"/>
          <w:b/>
          <w:lang w:val="sr-Cyrl-CS"/>
        </w:rPr>
        <w:t>Наставник</w:t>
      </w:r>
      <w:r w:rsidR="00B80772" w:rsidRPr="00C31A5B">
        <w:rPr>
          <w:rFonts w:ascii="Times New Roman" w:hAnsi="Times New Roman"/>
          <w:b/>
          <w:lang w:val="sr-Cyrl-CS"/>
        </w:rPr>
        <w:t xml:space="preserve">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9"/>
        <w:gridCol w:w="7767"/>
      </w:tblGrid>
      <w:tr w:rsidR="00B80772" w:rsidRPr="005C33BB" w14:paraId="6A839111" w14:textId="77777777" w:rsidTr="008427CE">
        <w:tc>
          <w:tcPr>
            <w:tcW w:w="1809" w:type="dxa"/>
          </w:tcPr>
          <w:p w14:paraId="2C7249EE" w14:textId="77777777" w:rsidR="00B80772" w:rsidRPr="005C33BB" w:rsidRDefault="00B80772" w:rsidP="008427CE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 w:rsidRPr="005C33BB">
              <w:rPr>
                <w:rFonts w:ascii="Times New Roman" w:hAnsi="Times New Roman"/>
                <w:b/>
                <w:lang w:val="sr-Cyrl-CS"/>
              </w:rPr>
              <w:t>Наставна тема</w:t>
            </w:r>
          </w:p>
        </w:tc>
        <w:tc>
          <w:tcPr>
            <w:tcW w:w="7767" w:type="dxa"/>
          </w:tcPr>
          <w:p w14:paraId="378AFFC9" w14:textId="77777777" w:rsidR="00B80772" w:rsidRPr="005C33BB" w:rsidRDefault="00B80772" w:rsidP="008427CE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B80772" w:rsidRPr="005C33BB" w14:paraId="27EA09B3" w14:textId="77777777" w:rsidTr="008427CE">
        <w:tc>
          <w:tcPr>
            <w:tcW w:w="1809" w:type="dxa"/>
          </w:tcPr>
          <w:p w14:paraId="54612B37" w14:textId="77777777" w:rsidR="00B80772" w:rsidRPr="005C33BB" w:rsidRDefault="00B80772" w:rsidP="008427CE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 w:rsidRPr="005C33BB">
              <w:rPr>
                <w:rFonts w:ascii="Times New Roman" w:hAnsi="Times New Roman"/>
                <w:b/>
                <w:lang w:val="sr-Cyrl-CS"/>
              </w:rPr>
              <w:t>Наст.јединица</w:t>
            </w:r>
          </w:p>
        </w:tc>
        <w:tc>
          <w:tcPr>
            <w:tcW w:w="7767" w:type="dxa"/>
          </w:tcPr>
          <w:p w14:paraId="2EC3C85B" w14:textId="77777777" w:rsidR="00B80772" w:rsidRPr="005C33BB" w:rsidRDefault="00B80772" w:rsidP="008427CE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B80772" w:rsidRPr="005C33BB" w14:paraId="0EEFEA7E" w14:textId="77777777" w:rsidTr="008427CE">
        <w:tc>
          <w:tcPr>
            <w:tcW w:w="1809" w:type="dxa"/>
          </w:tcPr>
          <w:p w14:paraId="5882EC2C" w14:textId="77777777" w:rsidR="00B80772" w:rsidRPr="005C33BB" w:rsidRDefault="00B80772" w:rsidP="008427CE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 w:rsidRPr="005C33BB">
              <w:rPr>
                <w:rFonts w:ascii="Times New Roman" w:hAnsi="Times New Roman"/>
                <w:b/>
                <w:lang w:val="sr-Cyrl-CS"/>
              </w:rPr>
              <w:t>Тип часа</w:t>
            </w:r>
          </w:p>
        </w:tc>
        <w:tc>
          <w:tcPr>
            <w:tcW w:w="7767" w:type="dxa"/>
          </w:tcPr>
          <w:p w14:paraId="31AB2D26" w14:textId="77777777" w:rsidR="00B80772" w:rsidRPr="005C33BB" w:rsidRDefault="00B80772" w:rsidP="008427CE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B80772" w:rsidRPr="005C33BB" w14:paraId="3CBD0AA4" w14:textId="77777777" w:rsidTr="008427CE">
        <w:tc>
          <w:tcPr>
            <w:tcW w:w="1809" w:type="dxa"/>
          </w:tcPr>
          <w:p w14:paraId="25039587" w14:textId="77777777" w:rsidR="00B80772" w:rsidRPr="005C33BB" w:rsidRDefault="00B80772" w:rsidP="008427CE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 w:rsidRPr="005C33BB">
              <w:rPr>
                <w:rFonts w:ascii="Times New Roman" w:hAnsi="Times New Roman"/>
                <w:b/>
                <w:lang w:val="sr-Cyrl-CS"/>
              </w:rPr>
              <w:t>Образовни задаци</w:t>
            </w:r>
          </w:p>
        </w:tc>
        <w:tc>
          <w:tcPr>
            <w:tcW w:w="7767" w:type="dxa"/>
          </w:tcPr>
          <w:p w14:paraId="158C26E6" w14:textId="77777777" w:rsidR="00B80772" w:rsidRPr="005C33BB" w:rsidRDefault="00B80772" w:rsidP="008427CE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B80772" w:rsidRPr="005C33BB" w14:paraId="5111F868" w14:textId="77777777" w:rsidTr="008427CE">
        <w:tc>
          <w:tcPr>
            <w:tcW w:w="1809" w:type="dxa"/>
          </w:tcPr>
          <w:p w14:paraId="3B4DFB30" w14:textId="77777777" w:rsidR="00B80772" w:rsidRPr="005C33BB" w:rsidRDefault="00B80772" w:rsidP="008427CE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 w:rsidRPr="005C33BB">
              <w:rPr>
                <w:rFonts w:ascii="Times New Roman" w:hAnsi="Times New Roman"/>
                <w:b/>
                <w:lang w:val="sr-Cyrl-CS"/>
              </w:rPr>
              <w:t>Васпитни задаци</w:t>
            </w:r>
          </w:p>
        </w:tc>
        <w:tc>
          <w:tcPr>
            <w:tcW w:w="7767" w:type="dxa"/>
          </w:tcPr>
          <w:p w14:paraId="39AA3076" w14:textId="77777777" w:rsidR="00B80772" w:rsidRPr="005C33BB" w:rsidRDefault="00B80772" w:rsidP="008427CE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B80772" w:rsidRPr="005C33BB" w14:paraId="365D614E" w14:textId="77777777" w:rsidTr="008427CE">
        <w:trPr>
          <w:trHeight w:val="1717"/>
        </w:trPr>
        <w:tc>
          <w:tcPr>
            <w:tcW w:w="1809" w:type="dxa"/>
          </w:tcPr>
          <w:p w14:paraId="397389F2" w14:textId="77777777" w:rsidR="00B80772" w:rsidRDefault="00B80772" w:rsidP="008427CE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 w:rsidRPr="005C33BB">
              <w:rPr>
                <w:rFonts w:ascii="Times New Roman" w:hAnsi="Times New Roman"/>
                <w:b/>
                <w:lang w:val="sr-Cyrl-CS"/>
              </w:rPr>
              <w:t>Исходи</w:t>
            </w:r>
          </w:p>
          <w:p w14:paraId="207FCC6D" w14:textId="77777777" w:rsidR="00B80772" w:rsidRDefault="00B80772" w:rsidP="008427CE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</w:p>
          <w:p w14:paraId="61D23E53" w14:textId="77777777" w:rsidR="00B80772" w:rsidRDefault="00B80772" w:rsidP="008427CE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</w:p>
          <w:p w14:paraId="59ADCFFD" w14:textId="77777777" w:rsidR="00B80772" w:rsidRPr="005C33BB" w:rsidRDefault="00B80772" w:rsidP="008427CE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Стандарди</w:t>
            </w:r>
          </w:p>
        </w:tc>
        <w:tc>
          <w:tcPr>
            <w:tcW w:w="7767" w:type="dxa"/>
          </w:tcPr>
          <w:p w14:paraId="7C1114F1" w14:textId="77777777" w:rsidR="00B80772" w:rsidRPr="005C33BB" w:rsidRDefault="00B80772" w:rsidP="008427CE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B80772" w:rsidRPr="005C33BB" w14:paraId="52EE750B" w14:textId="77777777" w:rsidTr="008427CE">
        <w:tc>
          <w:tcPr>
            <w:tcW w:w="1809" w:type="dxa"/>
          </w:tcPr>
          <w:p w14:paraId="376ABBA3" w14:textId="77777777" w:rsidR="00B80772" w:rsidRPr="005C33BB" w:rsidRDefault="00B80772" w:rsidP="008427CE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 w:rsidRPr="005C33BB">
              <w:rPr>
                <w:rFonts w:ascii="Times New Roman" w:hAnsi="Times New Roman"/>
                <w:b/>
                <w:lang w:val="sr-Cyrl-CS"/>
              </w:rPr>
              <w:t>Корелација</w:t>
            </w:r>
          </w:p>
        </w:tc>
        <w:tc>
          <w:tcPr>
            <w:tcW w:w="7767" w:type="dxa"/>
          </w:tcPr>
          <w:p w14:paraId="14AD2EF0" w14:textId="77777777" w:rsidR="00B80772" w:rsidRPr="005C33BB" w:rsidRDefault="00B80772" w:rsidP="008427CE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B80772" w:rsidRPr="005C33BB" w14:paraId="558D2612" w14:textId="77777777" w:rsidTr="008427CE">
        <w:tc>
          <w:tcPr>
            <w:tcW w:w="1809" w:type="dxa"/>
          </w:tcPr>
          <w:p w14:paraId="210D0841" w14:textId="77777777" w:rsidR="00B80772" w:rsidRDefault="00B80772" w:rsidP="008427CE">
            <w:pPr>
              <w:spacing w:after="0" w:line="240" w:lineRule="auto"/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  <w:lang w:val="sr-Cyrl-RS"/>
              </w:rPr>
              <w:t>Међупредметне компетенције</w:t>
            </w:r>
          </w:p>
        </w:tc>
        <w:tc>
          <w:tcPr>
            <w:tcW w:w="7767" w:type="dxa"/>
          </w:tcPr>
          <w:p w14:paraId="0C02769D" w14:textId="77777777" w:rsidR="00B80772" w:rsidRPr="005C33BB" w:rsidRDefault="00B80772" w:rsidP="008427CE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B80772" w:rsidRPr="005C33BB" w14:paraId="6A02C2DB" w14:textId="77777777" w:rsidTr="008427CE">
        <w:tc>
          <w:tcPr>
            <w:tcW w:w="1809" w:type="dxa"/>
          </w:tcPr>
          <w:p w14:paraId="22FA73DB" w14:textId="77777777" w:rsidR="00B80772" w:rsidRPr="009405AB" w:rsidRDefault="00B80772" w:rsidP="008427CE">
            <w:pPr>
              <w:spacing w:after="0" w:line="240" w:lineRule="auto"/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  <w:lang w:val="sr-Cyrl-RS"/>
              </w:rPr>
              <w:t>Професионална орјентација</w:t>
            </w:r>
          </w:p>
        </w:tc>
        <w:tc>
          <w:tcPr>
            <w:tcW w:w="7767" w:type="dxa"/>
          </w:tcPr>
          <w:p w14:paraId="7D3B60F0" w14:textId="77777777" w:rsidR="00B80772" w:rsidRPr="005C33BB" w:rsidRDefault="00B80772" w:rsidP="008427CE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B80772" w:rsidRPr="005C33BB" w14:paraId="3E8622E3" w14:textId="77777777" w:rsidTr="008427CE">
        <w:tc>
          <w:tcPr>
            <w:tcW w:w="1809" w:type="dxa"/>
          </w:tcPr>
          <w:p w14:paraId="06FA4C84" w14:textId="77777777" w:rsidR="00B80772" w:rsidRPr="005C33BB" w:rsidRDefault="00B80772" w:rsidP="008427CE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Наст.методе</w:t>
            </w:r>
          </w:p>
        </w:tc>
        <w:tc>
          <w:tcPr>
            <w:tcW w:w="7767" w:type="dxa"/>
          </w:tcPr>
          <w:p w14:paraId="4B560838" w14:textId="77777777" w:rsidR="00B80772" w:rsidRPr="005C33BB" w:rsidRDefault="00B80772" w:rsidP="008427CE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B80772" w:rsidRPr="005C33BB" w14:paraId="783FE998" w14:textId="77777777" w:rsidTr="008427CE">
        <w:tc>
          <w:tcPr>
            <w:tcW w:w="1809" w:type="dxa"/>
          </w:tcPr>
          <w:p w14:paraId="3AF53070" w14:textId="77777777" w:rsidR="00B80772" w:rsidRPr="005C33BB" w:rsidRDefault="00B80772" w:rsidP="008427CE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 w:rsidRPr="005C33BB">
              <w:rPr>
                <w:rFonts w:ascii="Times New Roman" w:hAnsi="Times New Roman"/>
                <w:b/>
                <w:lang w:val="sr-Cyrl-CS"/>
              </w:rPr>
              <w:t>Облици рада</w:t>
            </w:r>
          </w:p>
        </w:tc>
        <w:tc>
          <w:tcPr>
            <w:tcW w:w="7767" w:type="dxa"/>
          </w:tcPr>
          <w:p w14:paraId="6B500796" w14:textId="77777777" w:rsidR="00B80772" w:rsidRPr="005C33BB" w:rsidRDefault="00B80772" w:rsidP="008427CE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B80772" w:rsidRPr="005C33BB" w14:paraId="68CFCBE8" w14:textId="77777777" w:rsidTr="008427CE">
        <w:tc>
          <w:tcPr>
            <w:tcW w:w="1809" w:type="dxa"/>
          </w:tcPr>
          <w:p w14:paraId="46F15FD5" w14:textId="77777777" w:rsidR="00B80772" w:rsidRPr="005C33BB" w:rsidRDefault="00B80772" w:rsidP="008427CE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 w:rsidRPr="005C33BB">
              <w:rPr>
                <w:rFonts w:ascii="Times New Roman" w:hAnsi="Times New Roman"/>
                <w:b/>
                <w:lang w:val="sr-Cyrl-CS"/>
              </w:rPr>
              <w:t>Врсте наставе и учења</w:t>
            </w:r>
          </w:p>
        </w:tc>
        <w:tc>
          <w:tcPr>
            <w:tcW w:w="7767" w:type="dxa"/>
          </w:tcPr>
          <w:p w14:paraId="34F652B5" w14:textId="77777777" w:rsidR="00B80772" w:rsidRPr="005C33BB" w:rsidRDefault="00B80772" w:rsidP="008427CE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B80772" w:rsidRPr="005C33BB" w14:paraId="286287C0" w14:textId="77777777" w:rsidTr="008427CE">
        <w:tc>
          <w:tcPr>
            <w:tcW w:w="1809" w:type="dxa"/>
          </w:tcPr>
          <w:p w14:paraId="06CE818A" w14:textId="77777777" w:rsidR="00B80772" w:rsidRDefault="00B80772" w:rsidP="008427CE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Дидактичка</w:t>
            </w:r>
          </w:p>
          <w:p w14:paraId="3B4C4115" w14:textId="77777777" w:rsidR="00B80772" w:rsidRPr="005C33BB" w:rsidRDefault="00B80772" w:rsidP="008427CE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 w:rsidRPr="005C33BB">
              <w:rPr>
                <w:rFonts w:ascii="Times New Roman" w:hAnsi="Times New Roman"/>
                <w:b/>
                <w:lang w:val="sr-Cyrl-CS"/>
              </w:rPr>
              <w:t>средства</w:t>
            </w:r>
          </w:p>
        </w:tc>
        <w:tc>
          <w:tcPr>
            <w:tcW w:w="7767" w:type="dxa"/>
          </w:tcPr>
          <w:p w14:paraId="77699413" w14:textId="77777777" w:rsidR="00B80772" w:rsidRPr="005C33BB" w:rsidRDefault="00B80772" w:rsidP="008427CE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B80772" w:rsidRPr="005C33BB" w14:paraId="1CAFEF1F" w14:textId="77777777" w:rsidTr="008427CE">
        <w:tc>
          <w:tcPr>
            <w:tcW w:w="1809" w:type="dxa"/>
          </w:tcPr>
          <w:p w14:paraId="66FEAB7C" w14:textId="77777777" w:rsidR="00B80772" w:rsidRPr="005C33BB" w:rsidRDefault="00B80772" w:rsidP="008427CE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 w:rsidRPr="005C33BB">
              <w:rPr>
                <w:rFonts w:ascii="Times New Roman" w:hAnsi="Times New Roman"/>
                <w:b/>
                <w:lang w:val="sr-Cyrl-CS"/>
              </w:rPr>
              <w:t>Литература</w:t>
            </w:r>
          </w:p>
        </w:tc>
        <w:tc>
          <w:tcPr>
            <w:tcW w:w="7767" w:type="dxa"/>
          </w:tcPr>
          <w:p w14:paraId="5305B2F9" w14:textId="77777777" w:rsidR="00B80772" w:rsidRPr="005C33BB" w:rsidRDefault="00B80772" w:rsidP="008427CE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</w:p>
        </w:tc>
      </w:tr>
    </w:tbl>
    <w:p w14:paraId="24754AFC" w14:textId="77777777" w:rsidR="00C635D4" w:rsidRPr="007B431F" w:rsidRDefault="00C635D4" w:rsidP="005F1F80">
      <w:pPr>
        <w:jc w:val="center"/>
        <w:rPr>
          <w:rFonts w:ascii="Times New Roman" w:hAnsi="Times New Roman"/>
          <w:b/>
          <w:lang w:val="sr-Cyrl-RS"/>
        </w:rPr>
      </w:pPr>
      <w:r w:rsidRPr="007B431F">
        <w:rPr>
          <w:rFonts w:ascii="Times New Roman" w:hAnsi="Times New Roman"/>
          <w:b/>
          <w:lang w:val="sr-Cyrl-RS"/>
        </w:rPr>
        <w:t>ТОК ЧАСА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275"/>
        <w:gridCol w:w="2835"/>
        <w:gridCol w:w="4536"/>
      </w:tblGrid>
      <w:tr w:rsidR="00C635D4" w:rsidRPr="007B431F" w14:paraId="62B4DFF1" w14:textId="77777777" w:rsidTr="004874C8">
        <w:trPr>
          <w:cantSplit/>
          <w:trHeight w:val="489"/>
        </w:trPr>
        <w:tc>
          <w:tcPr>
            <w:tcW w:w="988" w:type="dxa"/>
            <w:textDirection w:val="btLr"/>
          </w:tcPr>
          <w:p w14:paraId="42CA6D67" w14:textId="77777777" w:rsidR="00C635D4" w:rsidRPr="004874C8" w:rsidRDefault="00C635D4" w:rsidP="004874C8">
            <w:pPr>
              <w:ind w:left="113" w:right="113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110" w:type="dxa"/>
            <w:gridSpan w:val="2"/>
          </w:tcPr>
          <w:p w14:paraId="6AD3E9AC" w14:textId="77777777" w:rsidR="00C635D4" w:rsidRPr="004874C8" w:rsidRDefault="00C635D4" w:rsidP="004874C8">
            <w:pPr>
              <w:jc w:val="right"/>
              <w:rPr>
                <w:rFonts w:ascii="Times New Roman" w:hAnsi="Times New Roman"/>
                <w:b/>
                <w:lang w:val="sr-Cyrl-RS"/>
              </w:rPr>
            </w:pPr>
            <w:r w:rsidRPr="004874C8">
              <w:rPr>
                <w:rFonts w:ascii="Times New Roman" w:hAnsi="Times New Roman"/>
                <w:b/>
                <w:lang w:val="sr-Cyrl-RS"/>
              </w:rPr>
              <w:t>АКТИВНОСТ УЧЕНИКА</w:t>
            </w:r>
          </w:p>
        </w:tc>
        <w:tc>
          <w:tcPr>
            <w:tcW w:w="4536" w:type="dxa"/>
          </w:tcPr>
          <w:p w14:paraId="5EB862D8" w14:textId="77777777" w:rsidR="00C635D4" w:rsidRPr="004874C8" w:rsidRDefault="00C635D4" w:rsidP="004874C8">
            <w:pPr>
              <w:jc w:val="right"/>
              <w:rPr>
                <w:rFonts w:ascii="Times New Roman" w:hAnsi="Times New Roman"/>
                <w:b/>
                <w:lang w:val="sr-Cyrl-RS"/>
              </w:rPr>
            </w:pPr>
            <w:r w:rsidRPr="004874C8">
              <w:rPr>
                <w:rFonts w:ascii="Times New Roman" w:hAnsi="Times New Roman"/>
                <w:b/>
                <w:lang w:val="sr-Cyrl-RS"/>
              </w:rPr>
              <w:t>АКТИВНОСТ НАСТАВНИКА</w:t>
            </w:r>
          </w:p>
        </w:tc>
      </w:tr>
      <w:tr w:rsidR="00C635D4" w:rsidRPr="007B431F" w14:paraId="6590BF96" w14:textId="77777777" w:rsidTr="004874C8">
        <w:trPr>
          <w:cantSplit/>
          <w:trHeight w:val="1134"/>
        </w:trPr>
        <w:tc>
          <w:tcPr>
            <w:tcW w:w="988" w:type="dxa"/>
            <w:textDirection w:val="btLr"/>
          </w:tcPr>
          <w:p w14:paraId="50001AD5" w14:textId="77777777" w:rsidR="00C635D4" w:rsidRPr="004874C8" w:rsidRDefault="00C635D4" w:rsidP="004874C8">
            <w:pPr>
              <w:ind w:left="113" w:right="113"/>
              <w:rPr>
                <w:rFonts w:ascii="Times New Roman" w:hAnsi="Times New Roman"/>
                <w:b/>
                <w:lang w:val="sr-Cyrl-RS"/>
              </w:rPr>
            </w:pPr>
            <w:r w:rsidRPr="004874C8">
              <w:rPr>
                <w:rFonts w:ascii="Times New Roman" w:hAnsi="Times New Roman"/>
                <w:b/>
                <w:lang w:val="sr-Cyrl-RS"/>
              </w:rPr>
              <w:t>Уводни део часа</w:t>
            </w:r>
          </w:p>
        </w:tc>
        <w:tc>
          <w:tcPr>
            <w:tcW w:w="4110" w:type="dxa"/>
            <w:gridSpan w:val="2"/>
          </w:tcPr>
          <w:p w14:paraId="2F124801" w14:textId="77777777" w:rsidR="00C635D4" w:rsidRPr="004874C8" w:rsidRDefault="00C635D4" w:rsidP="004874C8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14:paraId="6B61140B" w14:textId="77777777" w:rsidR="00A83B8B" w:rsidRPr="004874C8" w:rsidRDefault="00A83B8B" w:rsidP="004874C8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14:paraId="064AE75B" w14:textId="77777777" w:rsidR="00A83B8B" w:rsidRPr="004874C8" w:rsidRDefault="00A83B8B" w:rsidP="004874C8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14:paraId="029A3D31" w14:textId="77777777" w:rsidR="00A83B8B" w:rsidRPr="004874C8" w:rsidRDefault="00A83B8B" w:rsidP="004874C8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14:paraId="722A3DF1" w14:textId="77777777" w:rsidR="00A83B8B" w:rsidRPr="004874C8" w:rsidRDefault="00A83B8B" w:rsidP="004874C8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14:paraId="599728C8" w14:textId="77777777" w:rsidR="00A83B8B" w:rsidRPr="004874C8" w:rsidRDefault="00A83B8B" w:rsidP="004874C8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14:paraId="17047685" w14:textId="77777777" w:rsidR="00C862F0" w:rsidRPr="004874C8" w:rsidRDefault="00C862F0" w:rsidP="004874C8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14:paraId="21439B71" w14:textId="77777777" w:rsidR="00DF5C6B" w:rsidRPr="004874C8" w:rsidRDefault="00DF5C6B" w:rsidP="004874C8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14:paraId="39AF10B3" w14:textId="77777777" w:rsidR="00DF5C6B" w:rsidRPr="004874C8" w:rsidRDefault="00DF5C6B" w:rsidP="004874C8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14:paraId="0C2063EB" w14:textId="77777777" w:rsidR="00A83B8B" w:rsidRPr="004874C8" w:rsidRDefault="00A83B8B" w:rsidP="004874C8">
            <w:pPr>
              <w:jc w:val="both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536" w:type="dxa"/>
          </w:tcPr>
          <w:p w14:paraId="51A5ED63" w14:textId="77777777" w:rsidR="00C635D4" w:rsidRPr="004874C8" w:rsidRDefault="00C635D4" w:rsidP="004874C8">
            <w:pPr>
              <w:jc w:val="both"/>
              <w:rPr>
                <w:rFonts w:ascii="Times New Roman" w:hAnsi="Times New Roman"/>
                <w:lang w:val="sr-Cyrl-RS"/>
              </w:rPr>
            </w:pPr>
          </w:p>
        </w:tc>
      </w:tr>
      <w:tr w:rsidR="00C635D4" w:rsidRPr="007B431F" w14:paraId="38A099AE" w14:textId="77777777" w:rsidTr="004874C8">
        <w:trPr>
          <w:cantSplit/>
          <w:trHeight w:val="1134"/>
        </w:trPr>
        <w:tc>
          <w:tcPr>
            <w:tcW w:w="988" w:type="dxa"/>
            <w:textDirection w:val="btLr"/>
          </w:tcPr>
          <w:p w14:paraId="7D12C869" w14:textId="77777777" w:rsidR="00C635D4" w:rsidRPr="004874C8" w:rsidRDefault="005777A0" w:rsidP="004874C8">
            <w:pPr>
              <w:ind w:left="113" w:right="113"/>
              <w:rPr>
                <w:rFonts w:ascii="Times New Roman" w:hAnsi="Times New Roman"/>
                <w:b/>
                <w:lang w:val="sr-Cyrl-RS"/>
              </w:rPr>
            </w:pPr>
            <w:r w:rsidRPr="004874C8">
              <w:rPr>
                <w:rFonts w:ascii="Times New Roman" w:hAnsi="Times New Roman"/>
                <w:b/>
                <w:lang w:val="sr-Cyrl-RS"/>
              </w:rPr>
              <w:lastRenderedPageBreak/>
              <w:t>Главни део часа</w:t>
            </w:r>
          </w:p>
        </w:tc>
        <w:tc>
          <w:tcPr>
            <w:tcW w:w="4110" w:type="dxa"/>
            <w:gridSpan w:val="2"/>
          </w:tcPr>
          <w:p w14:paraId="549F6C10" w14:textId="77777777" w:rsidR="00C635D4" w:rsidRPr="004874C8" w:rsidRDefault="00C635D4" w:rsidP="004874C8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14:paraId="03018ED6" w14:textId="77777777" w:rsidR="00A83B8B" w:rsidRPr="004874C8" w:rsidRDefault="00A83B8B" w:rsidP="004874C8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14:paraId="6DD1663B" w14:textId="77777777" w:rsidR="00A83B8B" w:rsidRPr="004874C8" w:rsidRDefault="00A83B8B" w:rsidP="004874C8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14:paraId="154BD203" w14:textId="77777777" w:rsidR="00A83B8B" w:rsidRPr="004874C8" w:rsidRDefault="00A83B8B" w:rsidP="004874C8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14:paraId="18C468C7" w14:textId="77777777" w:rsidR="00A83B8B" w:rsidRPr="004874C8" w:rsidRDefault="00A83B8B" w:rsidP="004874C8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14:paraId="41F449CC" w14:textId="77777777" w:rsidR="00A83B8B" w:rsidRPr="004874C8" w:rsidRDefault="00A83B8B" w:rsidP="004874C8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14:paraId="53BFF717" w14:textId="77777777" w:rsidR="00A83B8B" w:rsidRPr="004874C8" w:rsidRDefault="00A83B8B" w:rsidP="004874C8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14:paraId="06772159" w14:textId="77777777" w:rsidR="00A83B8B" w:rsidRPr="004874C8" w:rsidRDefault="00A83B8B" w:rsidP="004874C8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14:paraId="23470DB4" w14:textId="77777777" w:rsidR="00A83B8B" w:rsidRPr="004874C8" w:rsidRDefault="00A83B8B" w:rsidP="004874C8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14:paraId="77E578F8" w14:textId="77777777" w:rsidR="00E272FB" w:rsidRPr="004874C8" w:rsidRDefault="00E272FB" w:rsidP="004874C8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14:paraId="395EC658" w14:textId="77777777" w:rsidR="00E272FB" w:rsidRPr="004874C8" w:rsidRDefault="00E272FB" w:rsidP="004874C8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14:paraId="03EBE860" w14:textId="77777777" w:rsidR="00E272FB" w:rsidRPr="004874C8" w:rsidRDefault="00E272FB" w:rsidP="004874C8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14:paraId="0C3E6C84" w14:textId="77777777" w:rsidR="00A83B8B" w:rsidRPr="004874C8" w:rsidRDefault="00A83B8B" w:rsidP="004874C8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14:paraId="51D5BBEC" w14:textId="77777777" w:rsidR="00A83B8B" w:rsidRPr="004874C8" w:rsidRDefault="00A83B8B" w:rsidP="004874C8">
            <w:pPr>
              <w:jc w:val="both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536" w:type="dxa"/>
          </w:tcPr>
          <w:p w14:paraId="0F9740E0" w14:textId="77777777" w:rsidR="00C635D4" w:rsidRPr="004874C8" w:rsidRDefault="00C635D4" w:rsidP="004874C8">
            <w:pPr>
              <w:jc w:val="both"/>
              <w:rPr>
                <w:rFonts w:ascii="Times New Roman" w:hAnsi="Times New Roman"/>
                <w:lang w:val="sr-Cyrl-RS"/>
              </w:rPr>
            </w:pPr>
          </w:p>
        </w:tc>
      </w:tr>
      <w:tr w:rsidR="00C635D4" w:rsidRPr="007B431F" w14:paraId="48919CE8" w14:textId="77777777" w:rsidTr="004874C8">
        <w:trPr>
          <w:cantSplit/>
          <w:trHeight w:val="1134"/>
        </w:trPr>
        <w:tc>
          <w:tcPr>
            <w:tcW w:w="988" w:type="dxa"/>
            <w:textDirection w:val="btLr"/>
          </w:tcPr>
          <w:p w14:paraId="04348CEB" w14:textId="77777777" w:rsidR="00C635D4" w:rsidRPr="004874C8" w:rsidRDefault="005777A0" w:rsidP="004874C8">
            <w:pPr>
              <w:ind w:left="113" w:right="113"/>
              <w:rPr>
                <w:rFonts w:ascii="Times New Roman" w:hAnsi="Times New Roman"/>
                <w:b/>
                <w:lang w:val="sr-Cyrl-RS"/>
              </w:rPr>
            </w:pPr>
            <w:r w:rsidRPr="004874C8">
              <w:rPr>
                <w:rFonts w:ascii="Times New Roman" w:hAnsi="Times New Roman"/>
                <w:b/>
                <w:lang w:val="sr-Cyrl-RS"/>
              </w:rPr>
              <w:t>Завршни део часа</w:t>
            </w:r>
          </w:p>
        </w:tc>
        <w:tc>
          <w:tcPr>
            <w:tcW w:w="4110" w:type="dxa"/>
            <w:gridSpan w:val="2"/>
          </w:tcPr>
          <w:p w14:paraId="6F0ECBA4" w14:textId="77777777" w:rsidR="00C635D4" w:rsidRPr="004874C8" w:rsidRDefault="00C635D4" w:rsidP="004874C8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14:paraId="25A73C3B" w14:textId="77777777" w:rsidR="00A83B8B" w:rsidRPr="004874C8" w:rsidRDefault="00A83B8B" w:rsidP="004874C8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14:paraId="1BBE5B68" w14:textId="77777777" w:rsidR="00A83B8B" w:rsidRPr="004874C8" w:rsidRDefault="00A83B8B" w:rsidP="004874C8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14:paraId="70C5728E" w14:textId="77777777" w:rsidR="00A83B8B" w:rsidRPr="004874C8" w:rsidRDefault="00A83B8B" w:rsidP="004874C8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14:paraId="61C8A041" w14:textId="77777777" w:rsidR="00A83B8B" w:rsidRPr="004874C8" w:rsidRDefault="00A83B8B" w:rsidP="004874C8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14:paraId="68B8C264" w14:textId="77777777" w:rsidR="00A83B8B" w:rsidRPr="004874C8" w:rsidRDefault="00A83B8B" w:rsidP="004874C8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14:paraId="13065BEF" w14:textId="77777777" w:rsidR="00A83B8B" w:rsidRPr="004874C8" w:rsidRDefault="00A83B8B" w:rsidP="004874C8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14:paraId="76019EFC" w14:textId="77777777" w:rsidR="009329F4" w:rsidRPr="004874C8" w:rsidRDefault="009329F4" w:rsidP="004874C8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14:paraId="373D2E78" w14:textId="77777777" w:rsidR="009329F4" w:rsidRPr="004874C8" w:rsidRDefault="009329F4" w:rsidP="004874C8">
            <w:pPr>
              <w:jc w:val="both"/>
              <w:rPr>
                <w:rFonts w:ascii="Times New Roman" w:hAnsi="Times New Roman"/>
                <w:lang w:val="sr-Cyrl-RS"/>
              </w:rPr>
            </w:pPr>
          </w:p>
          <w:p w14:paraId="412C946D" w14:textId="77777777" w:rsidR="00A83B8B" w:rsidRPr="004874C8" w:rsidRDefault="00A83B8B" w:rsidP="004874C8">
            <w:pPr>
              <w:jc w:val="both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536" w:type="dxa"/>
          </w:tcPr>
          <w:p w14:paraId="6646E37A" w14:textId="77777777" w:rsidR="00C635D4" w:rsidRPr="004874C8" w:rsidRDefault="00C635D4" w:rsidP="004874C8">
            <w:pPr>
              <w:jc w:val="both"/>
              <w:rPr>
                <w:rFonts w:ascii="Times New Roman" w:hAnsi="Times New Roman"/>
                <w:lang w:val="sr-Cyrl-RS"/>
              </w:rPr>
            </w:pPr>
          </w:p>
        </w:tc>
      </w:tr>
      <w:tr w:rsidR="00B76B22" w14:paraId="50DBE89F" w14:textId="77777777" w:rsidTr="004874C8">
        <w:tc>
          <w:tcPr>
            <w:tcW w:w="2263" w:type="dxa"/>
            <w:gridSpan w:val="2"/>
          </w:tcPr>
          <w:p w14:paraId="153D451A" w14:textId="77777777" w:rsidR="00B76B22" w:rsidRPr="004874C8" w:rsidRDefault="00B76B22">
            <w:pPr>
              <w:rPr>
                <w:rFonts w:ascii="Times New Roman" w:hAnsi="Times New Roman"/>
                <w:b/>
                <w:lang w:val="sr-Cyrl-RS"/>
              </w:rPr>
            </w:pPr>
            <w:r w:rsidRPr="004874C8">
              <w:rPr>
                <w:rFonts w:ascii="Times New Roman" w:hAnsi="Times New Roman"/>
                <w:b/>
                <w:lang w:val="sr-Cyrl-RS"/>
              </w:rPr>
              <w:t>Домаћи задатак</w:t>
            </w:r>
          </w:p>
        </w:tc>
        <w:tc>
          <w:tcPr>
            <w:tcW w:w="7371" w:type="dxa"/>
            <w:gridSpan w:val="2"/>
          </w:tcPr>
          <w:p w14:paraId="6A90C199" w14:textId="77777777" w:rsidR="00B76B22" w:rsidRPr="004874C8" w:rsidRDefault="00B76B22">
            <w:pPr>
              <w:rPr>
                <w:lang w:val="sr-Cyrl-RS"/>
              </w:rPr>
            </w:pPr>
          </w:p>
          <w:p w14:paraId="4E5FEB8A" w14:textId="77777777" w:rsidR="00C60D72" w:rsidRPr="004874C8" w:rsidRDefault="00C60D72">
            <w:pPr>
              <w:rPr>
                <w:lang w:val="sr-Cyrl-RS"/>
              </w:rPr>
            </w:pPr>
          </w:p>
        </w:tc>
      </w:tr>
      <w:tr w:rsidR="00B76B22" w14:paraId="633C9119" w14:textId="77777777" w:rsidTr="004874C8">
        <w:tc>
          <w:tcPr>
            <w:tcW w:w="2263" w:type="dxa"/>
            <w:gridSpan w:val="2"/>
          </w:tcPr>
          <w:p w14:paraId="1F77ED49" w14:textId="77777777" w:rsidR="00B76B22" w:rsidRPr="004874C8" w:rsidRDefault="00B76B22">
            <w:pPr>
              <w:rPr>
                <w:rFonts w:ascii="Times New Roman" w:hAnsi="Times New Roman"/>
                <w:b/>
                <w:lang w:val="sr-Cyrl-RS"/>
              </w:rPr>
            </w:pPr>
            <w:r w:rsidRPr="004874C8">
              <w:rPr>
                <w:rFonts w:ascii="Times New Roman" w:hAnsi="Times New Roman"/>
                <w:b/>
                <w:lang w:val="sr-Cyrl-RS"/>
              </w:rPr>
              <w:t>Индивидуализација</w:t>
            </w:r>
          </w:p>
          <w:p w14:paraId="56D6D4F9" w14:textId="77777777" w:rsidR="00B76B22" w:rsidRPr="004874C8" w:rsidRDefault="00B76B22">
            <w:pPr>
              <w:rPr>
                <w:rFonts w:ascii="Times New Roman" w:hAnsi="Times New Roman"/>
                <w:b/>
                <w:lang w:val="sr-Cyrl-RS"/>
              </w:rPr>
            </w:pPr>
            <w:r w:rsidRPr="004874C8">
              <w:rPr>
                <w:rFonts w:ascii="Times New Roman" w:hAnsi="Times New Roman"/>
                <w:b/>
                <w:lang w:val="sr-Cyrl-RS"/>
              </w:rPr>
              <w:t>ИОП</w:t>
            </w:r>
          </w:p>
        </w:tc>
        <w:tc>
          <w:tcPr>
            <w:tcW w:w="7371" w:type="dxa"/>
            <w:gridSpan w:val="2"/>
          </w:tcPr>
          <w:p w14:paraId="0AB52AEE" w14:textId="77777777" w:rsidR="00B76B22" w:rsidRPr="004874C8" w:rsidRDefault="00B76B22">
            <w:pPr>
              <w:rPr>
                <w:lang w:val="sr-Cyrl-RS"/>
              </w:rPr>
            </w:pPr>
          </w:p>
        </w:tc>
      </w:tr>
      <w:tr w:rsidR="00B76B22" w14:paraId="67F886B7" w14:textId="77777777" w:rsidTr="004874C8">
        <w:tc>
          <w:tcPr>
            <w:tcW w:w="2263" w:type="dxa"/>
            <w:gridSpan w:val="2"/>
          </w:tcPr>
          <w:p w14:paraId="25976578" w14:textId="77777777" w:rsidR="00FC5AD2" w:rsidRPr="004874C8" w:rsidRDefault="00B76B22">
            <w:pPr>
              <w:rPr>
                <w:rFonts w:ascii="Times New Roman" w:hAnsi="Times New Roman"/>
                <w:b/>
                <w:lang w:val="sr-Cyrl-RS"/>
              </w:rPr>
            </w:pPr>
            <w:r w:rsidRPr="004874C8">
              <w:rPr>
                <w:rFonts w:ascii="Times New Roman" w:hAnsi="Times New Roman"/>
                <w:b/>
                <w:lang w:val="sr-Cyrl-RS"/>
              </w:rPr>
              <w:t>Запажања</w:t>
            </w:r>
          </w:p>
          <w:p w14:paraId="3C1C69F6" w14:textId="77777777" w:rsidR="00FC5AD2" w:rsidRPr="004874C8" w:rsidRDefault="00FC5AD2">
            <w:pPr>
              <w:rPr>
                <w:rFonts w:ascii="Times New Roman" w:hAnsi="Times New Roman"/>
                <w:b/>
                <w:lang w:val="sr-Cyrl-RS"/>
              </w:rPr>
            </w:pPr>
            <w:r w:rsidRPr="004874C8">
              <w:rPr>
                <w:rFonts w:ascii="Times New Roman" w:hAnsi="Times New Roman"/>
                <w:b/>
                <w:lang w:val="sr-Cyrl-RS"/>
              </w:rPr>
              <w:t>Евалуација</w:t>
            </w:r>
          </w:p>
          <w:p w14:paraId="2919D324" w14:textId="77777777" w:rsidR="00FC5AD2" w:rsidRPr="004874C8" w:rsidRDefault="00FC5AD2">
            <w:pPr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7371" w:type="dxa"/>
            <w:gridSpan w:val="2"/>
          </w:tcPr>
          <w:p w14:paraId="5EC5DE93" w14:textId="77777777" w:rsidR="00B76B22" w:rsidRPr="004874C8" w:rsidRDefault="00B76B22">
            <w:pPr>
              <w:rPr>
                <w:lang w:val="sr-Cyrl-RS"/>
              </w:rPr>
            </w:pPr>
          </w:p>
        </w:tc>
      </w:tr>
    </w:tbl>
    <w:p w14:paraId="4455081A" w14:textId="77777777" w:rsidR="00C635D4" w:rsidRPr="00C635D4" w:rsidRDefault="00C635D4">
      <w:pPr>
        <w:rPr>
          <w:lang w:val="sr-Cyrl-RS"/>
        </w:rPr>
      </w:pPr>
    </w:p>
    <w:sectPr w:rsidR="00C635D4" w:rsidRPr="00C635D4" w:rsidSect="009329F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772"/>
    <w:rsid w:val="004271C2"/>
    <w:rsid w:val="0046354A"/>
    <w:rsid w:val="004874C8"/>
    <w:rsid w:val="004B23B6"/>
    <w:rsid w:val="005777A0"/>
    <w:rsid w:val="005F1F80"/>
    <w:rsid w:val="00782652"/>
    <w:rsid w:val="007B431F"/>
    <w:rsid w:val="008427CE"/>
    <w:rsid w:val="008E146E"/>
    <w:rsid w:val="009329F4"/>
    <w:rsid w:val="00A83B8B"/>
    <w:rsid w:val="00B1524F"/>
    <w:rsid w:val="00B76B22"/>
    <w:rsid w:val="00B80772"/>
    <w:rsid w:val="00C31A5B"/>
    <w:rsid w:val="00C60D72"/>
    <w:rsid w:val="00C635D4"/>
    <w:rsid w:val="00C862F0"/>
    <w:rsid w:val="00DF5C6B"/>
    <w:rsid w:val="00E272FB"/>
    <w:rsid w:val="00FC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ADD0F"/>
  <w15:chartTrackingRefBased/>
  <w15:docId w15:val="{70B7DE66-6673-4504-9FD5-42E5BAA37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772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35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 T430</dc:creator>
  <cp:keywords/>
  <cp:lastModifiedBy>Sasa</cp:lastModifiedBy>
  <cp:revision>2</cp:revision>
  <dcterms:created xsi:type="dcterms:W3CDTF">2026-07-08T05:02:00Z</dcterms:created>
  <dcterms:modified xsi:type="dcterms:W3CDTF">2026-07-08T05:02:00Z</dcterms:modified>
</cp:coreProperties>
</file>